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26" w:rsidRPr="00C14526" w:rsidRDefault="00C14526" w:rsidP="00C145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526">
        <w:rPr>
          <w:rFonts w:ascii="Times New Roman" w:hAnsi="Times New Roman" w:cs="Times New Roman"/>
          <w:sz w:val="24"/>
          <w:szCs w:val="24"/>
        </w:rPr>
        <w:t>Утверждаю</w:t>
      </w:r>
    </w:p>
    <w:p w:rsidR="00C14526" w:rsidRPr="00C14526" w:rsidRDefault="00C14526" w:rsidP="00C14526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4526">
        <w:rPr>
          <w:rFonts w:ascii="Times New Roman" w:hAnsi="Times New Roman" w:cs="Times New Roman"/>
          <w:sz w:val="24"/>
          <w:szCs w:val="24"/>
        </w:rPr>
        <w:t>Директор  МКУ «ГДК» МГО</w:t>
      </w:r>
    </w:p>
    <w:p w:rsidR="00C14526" w:rsidRPr="00947073" w:rsidRDefault="00C14526" w:rsidP="00C14526">
      <w:pPr>
        <w:spacing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47073">
        <w:rPr>
          <w:rFonts w:ascii="Times New Roman" w:hAnsi="Times New Roman" w:cs="Times New Roman"/>
          <w:sz w:val="24"/>
          <w:szCs w:val="24"/>
        </w:rPr>
        <w:t>Е.В.Бурова</w:t>
      </w:r>
    </w:p>
    <w:p w:rsidR="00C14526" w:rsidRPr="00947073" w:rsidRDefault="00C14526" w:rsidP="00C14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073">
        <w:rPr>
          <w:rFonts w:ascii="Times New Roman" w:hAnsi="Times New Roman" w:cs="Times New Roman"/>
          <w:sz w:val="24"/>
          <w:szCs w:val="24"/>
        </w:rPr>
        <w:t>План на июнь  2018г.</w:t>
      </w:r>
    </w:p>
    <w:p w:rsidR="00C14526" w:rsidRPr="00947073" w:rsidRDefault="00C14526" w:rsidP="00C14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073">
        <w:rPr>
          <w:rFonts w:ascii="Times New Roman" w:hAnsi="Times New Roman" w:cs="Times New Roman"/>
          <w:sz w:val="24"/>
          <w:szCs w:val="24"/>
        </w:rPr>
        <w:t>МКУ «ГДК» МГО -  филиал СК п. Новотагилка</w:t>
      </w:r>
    </w:p>
    <w:tbl>
      <w:tblPr>
        <w:tblStyle w:val="a3"/>
        <w:tblW w:w="11307" w:type="dxa"/>
        <w:tblInd w:w="-1388" w:type="dxa"/>
        <w:tblLayout w:type="fixed"/>
        <w:tblLook w:val="04A0"/>
      </w:tblPr>
      <w:tblGrid>
        <w:gridCol w:w="645"/>
        <w:gridCol w:w="1985"/>
        <w:gridCol w:w="2552"/>
        <w:gridCol w:w="2410"/>
        <w:gridCol w:w="1842"/>
        <w:gridCol w:w="1873"/>
      </w:tblGrid>
      <w:tr w:rsidR="00C14526" w:rsidRPr="00947073" w:rsidTr="009E1CC7">
        <w:tc>
          <w:tcPr>
            <w:tcW w:w="645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 Число, время, место проведения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42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873" w:type="dxa"/>
          </w:tcPr>
          <w:p w:rsidR="00C14526" w:rsidRPr="00947073" w:rsidRDefault="00C14526" w:rsidP="00D5302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14526" w:rsidRPr="00947073" w:rsidTr="009E1CC7">
        <w:tc>
          <w:tcPr>
            <w:tcW w:w="645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 01.06.2018</w:t>
            </w:r>
          </w:p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1CC7" w:rsidRPr="00947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E1CC7" w:rsidRPr="00947073" w:rsidRDefault="00C14526" w:rsidP="009E1CC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C14526" w:rsidRPr="00947073" w:rsidRDefault="009E1CC7" w:rsidP="009E1CC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СК п</w:t>
            </w:r>
            <w:proofErr w:type="gramStart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овотагилка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«Да здравствуют дети на всей планете»</w:t>
            </w:r>
          </w:p>
        </w:tc>
        <w:tc>
          <w:tcPr>
            <w:tcW w:w="2410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игровая программа  </w:t>
            </w:r>
          </w:p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842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План (акция подросток) с библ.ф.№14</w:t>
            </w:r>
          </w:p>
        </w:tc>
        <w:tc>
          <w:tcPr>
            <w:tcW w:w="1873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Парамонова В.Е.</w:t>
            </w:r>
          </w:p>
        </w:tc>
      </w:tr>
      <w:tr w:rsidR="00C14526" w:rsidRPr="00947073" w:rsidTr="009E1CC7">
        <w:tc>
          <w:tcPr>
            <w:tcW w:w="645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06.06.18</w:t>
            </w:r>
            <w:r w:rsidRPr="00947073">
              <w:rPr>
                <w:rFonts w:ascii="Times New Roman" w:hAnsi="Times New Roman" w:cs="Times New Roman"/>
                <w:sz w:val="24"/>
                <w:szCs w:val="24"/>
              </w:rPr>
              <w:br/>
              <w:t>17-00</w:t>
            </w:r>
          </w:p>
          <w:p w:rsidR="00C14526" w:rsidRPr="00947073" w:rsidRDefault="009E1CC7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СК п</w:t>
            </w:r>
            <w:proofErr w:type="gramStart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овотагилка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«Путешествие на остров Буян»</w:t>
            </w:r>
          </w:p>
        </w:tc>
        <w:tc>
          <w:tcPr>
            <w:tcW w:w="2410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Игровая  театрализованная  программа</w:t>
            </w:r>
          </w:p>
        </w:tc>
        <w:tc>
          <w:tcPr>
            <w:tcW w:w="1842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План  (акция подросток) с библ.ф.№14</w:t>
            </w:r>
          </w:p>
        </w:tc>
        <w:tc>
          <w:tcPr>
            <w:tcW w:w="1873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Шляхтина О.Н.</w:t>
            </w:r>
          </w:p>
        </w:tc>
      </w:tr>
      <w:tr w:rsidR="00C14526" w:rsidRPr="00947073" w:rsidTr="009E1CC7">
        <w:trPr>
          <w:trHeight w:val="1152"/>
        </w:trPr>
        <w:tc>
          <w:tcPr>
            <w:tcW w:w="645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14526" w:rsidRPr="00947073" w:rsidRDefault="00C14526" w:rsidP="0006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07.06.2018</w:t>
            </w:r>
          </w:p>
          <w:p w:rsidR="00C14526" w:rsidRPr="00947073" w:rsidRDefault="00C14526" w:rsidP="0006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C14526" w:rsidRPr="00947073" w:rsidRDefault="009E1CC7" w:rsidP="0006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СК п</w:t>
            </w:r>
            <w:proofErr w:type="gramStart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овотагилка</w:t>
            </w:r>
          </w:p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14526" w:rsidRPr="00947073" w:rsidRDefault="00C14526" w:rsidP="0006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«Мы за мир!»</w:t>
            </w:r>
          </w:p>
        </w:tc>
        <w:tc>
          <w:tcPr>
            <w:tcW w:w="2410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42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План (патриот</w:t>
            </w:r>
            <w:proofErr w:type="gramStart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оспитание, антитеррор)  с библ.ф.№14</w:t>
            </w:r>
          </w:p>
        </w:tc>
        <w:tc>
          <w:tcPr>
            <w:tcW w:w="1873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Шляхтина О.Н.</w:t>
            </w:r>
          </w:p>
        </w:tc>
      </w:tr>
      <w:tr w:rsidR="00C14526" w:rsidRPr="00947073" w:rsidTr="009E1CC7">
        <w:trPr>
          <w:trHeight w:val="1152"/>
        </w:trPr>
        <w:tc>
          <w:tcPr>
            <w:tcW w:w="645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14526" w:rsidRPr="00947073" w:rsidRDefault="00C14526" w:rsidP="0006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10.06.2018</w:t>
            </w:r>
          </w:p>
          <w:p w:rsidR="00C14526" w:rsidRPr="00947073" w:rsidRDefault="00C14526" w:rsidP="0006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C14526" w:rsidRPr="00947073" w:rsidRDefault="009E1CC7" w:rsidP="009E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4526"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лощадка </w:t>
            </w: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СК п</w:t>
            </w:r>
            <w:proofErr w:type="gramStart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овотагилка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="009E1CC7"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 вперед!»</w:t>
            </w:r>
          </w:p>
        </w:tc>
        <w:tc>
          <w:tcPr>
            <w:tcW w:w="2410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r w:rsidR="00D53028"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ля жителей поселка</w:t>
            </w:r>
          </w:p>
        </w:tc>
        <w:tc>
          <w:tcPr>
            <w:tcW w:w="1842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План (патриот воспитание, акция подросток, крепкая семья, старшее поколение)</w:t>
            </w:r>
          </w:p>
        </w:tc>
        <w:tc>
          <w:tcPr>
            <w:tcW w:w="1873" w:type="dxa"/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Парамонова В.Е.</w:t>
            </w:r>
          </w:p>
        </w:tc>
      </w:tr>
      <w:tr w:rsidR="00C14526" w:rsidRPr="00947073" w:rsidTr="009E1CC7">
        <w:trPr>
          <w:trHeight w:val="785"/>
        </w:trPr>
        <w:tc>
          <w:tcPr>
            <w:tcW w:w="645" w:type="dxa"/>
            <w:tcBorders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C14526" w:rsidRPr="00947073" w:rsidRDefault="00C14526" w:rsidP="009E1CC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="009E1CC7" w:rsidRPr="00947073">
              <w:rPr>
                <w:rFonts w:ascii="Times New Roman" w:hAnsi="Times New Roman" w:cs="Times New Roman"/>
                <w:sz w:val="24"/>
                <w:szCs w:val="24"/>
              </w:rPr>
              <w:t>СК п</w:t>
            </w:r>
            <w:proofErr w:type="gramStart"/>
            <w:r w:rsidR="009E1CC7" w:rsidRPr="0094707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E1CC7" w:rsidRPr="00947073">
              <w:rPr>
                <w:rFonts w:ascii="Times New Roman" w:hAnsi="Times New Roman" w:cs="Times New Roman"/>
                <w:sz w:val="24"/>
                <w:szCs w:val="24"/>
              </w:rPr>
              <w:t>овотагилка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«Праздник детства»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(эстафеты)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План  (акция подросток,</w:t>
            </w:r>
            <w:proofErr w:type="gramEnd"/>
          </w:p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ЗОЖ)</w:t>
            </w:r>
            <w:proofErr w:type="gramEnd"/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Шляхтина О.Н.</w:t>
            </w:r>
          </w:p>
        </w:tc>
      </w:tr>
      <w:tr w:rsidR="00C14526" w:rsidRPr="00947073" w:rsidTr="009E1CC7">
        <w:trPr>
          <w:trHeight w:val="785"/>
        </w:trPr>
        <w:tc>
          <w:tcPr>
            <w:tcW w:w="645" w:type="dxa"/>
            <w:tcBorders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9E1CC7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16.06.2018</w:t>
            </w:r>
          </w:p>
          <w:p w:rsidR="00C14526" w:rsidRPr="00947073" w:rsidRDefault="00D53028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 20-00</w:t>
            </w:r>
          </w:p>
          <w:p w:rsidR="00D53028" w:rsidRPr="00947073" w:rsidRDefault="00D53028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СК.п.</w:t>
            </w:r>
          </w:p>
          <w:p w:rsidR="00D53028" w:rsidRPr="00947073" w:rsidRDefault="00D53028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Новотагилка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14526" w:rsidRPr="00947073" w:rsidRDefault="00D53028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«Ветер перемен»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4526" w:rsidRPr="00947073" w:rsidRDefault="00D53028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4526" w:rsidRPr="00947073" w:rsidRDefault="00D53028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C14526" w:rsidRPr="00947073" w:rsidRDefault="00D53028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Парамонова В.Е.</w:t>
            </w:r>
          </w:p>
        </w:tc>
      </w:tr>
      <w:tr w:rsidR="00C14526" w:rsidRPr="00947073" w:rsidTr="009E1CC7">
        <w:trPr>
          <w:trHeight w:val="785"/>
        </w:trPr>
        <w:tc>
          <w:tcPr>
            <w:tcW w:w="645" w:type="dxa"/>
            <w:tcBorders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 w:rsidR="00D53028" w:rsidRPr="00947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C14526" w:rsidRPr="00947073" w:rsidRDefault="00C14526" w:rsidP="009E1CC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="009E1CC7" w:rsidRPr="00947073">
              <w:rPr>
                <w:rFonts w:ascii="Times New Roman" w:hAnsi="Times New Roman" w:cs="Times New Roman"/>
                <w:sz w:val="24"/>
                <w:szCs w:val="24"/>
              </w:rPr>
              <w:t>СК п</w:t>
            </w:r>
            <w:proofErr w:type="gramStart"/>
            <w:r w:rsidR="009E1CC7" w:rsidRPr="0094707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E1CC7" w:rsidRPr="00947073">
              <w:rPr>
                <w:rFonts w:ascii="Times New Roman" w:hAnsi="Times New Roman" w:cs="Times New Roman"/>
                <w:sz w:val="24"/>
                <w:szCs w:val="24"/>
              </w:rPr>
              <w:t>овотагилка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«Копилка игр»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Игровая программа (русские народные игры)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План (акция подросток, национальные традиции)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Шляхтина О.Н</w:t>
            </w:r>
          </w:p>
        </w:tc>
      </w:tr>
      <w:tr w:rsidR="00C14526" w:rsidRPr="00947073" w:rsidTr="009E1CC7">
        <w:trPr>
          <w:trHeight w:val="1338"/>
        </w:trPr>
        <w:tc>
          <w:tcPr>
            <w:tcW w:w="645" w:type="dxa"/>
            <w:tcBorders>
              <w:bottom w:val="single" w:sz="4" w:space="0" w:color="auto"/>
            </w:tcBorders>
          </w:tcPr>
          <w:p w:rsidR="00C14526" w:rsidRPr="00947073" w:rsidRDefault="00D53028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4526" w:rsidRPr="00947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 w:rsidR="00D53028" w:rsidRPr="00947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D53028" w:rsidRPr="00947073" w:rsidRDefault="00D53028" w:rsidP="00D5302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СК.п.</w:t>
            </w:r>
          </w:p>
          <w:p w:rsidR="00C14526" w:rsidRPr="00947073" w:rsidRDefault="00D53028" w:rsidP="00D53028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Новотагилка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«Пусть свечи памяти горят»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Тематическая, видео  программа</w:t>
            </w:r>
          </w:p>
          <w:p w:rsidR="00C14526" w:rsidRPr="00947073" w:rsidRDefault="009E1CC7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План (акция подросток, патриот</w:t>
            </w:r>
            <w:proofErr w:type="gramStart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оспитание)    с библ. ф.№14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Парамонова В.Е.</w:t>
            </w:r>
          </w:p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6" w:rsidRPr="00947073" w:rsidTr="009E1CC7">
        <w:trPr>
          <w:trHeight w:val="563"/>
        </w:trPr>
        <w:tc>
          <w:tcPr>
            <w:tcW w:w="645" w:type="dxa"/>
            <w:tcBorders>
              <w:bottom w:val="single" w:sz="4" w:space="0" w:color="auto"/>
            </w:tcBorders>
          </w:tcPr>
          <w:p w:rsidR="00C14526" w:rsidRPr="00947073" w:rsidRDefault="00D53028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4526" w:rsidRPr="00947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="00D53028" w:rsidRPr="00947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территория ключика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 «Чистота и порядок»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Субботник -  уборка территории ключика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План  (акция «Чистый поселок» год волонтера) </w:t>
            </w:r>
          </w:p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библ.ф.№14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Парамонова</w:t>
            </w:r>
          </w:p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C14526" w:rsidRPr="00947073" w:rsidTr="009E1CC7">
        <w:trPr>
          <w:trHeight w:val="429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C14526" w:rsidRPr="00947073" w:rsidRDefault="00D53028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14526" w:rsidRPr="00947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  <w:r w:rsidR="00D53028" w:rsidRPr="00947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17-00 </w:t>
            </w:r>
          </w:p>
          <w:p w:rsidR="00C14526" w:rsidRPr="00947073" w:rsidRDefault="00C14526" w:rsidP="009E1CC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="009E1CC7" w:rsidRPr="00947073">
              <w:rPr>
                <w:rFonts w:ascii="Times New Roman" w:hAnsi="Times New Roman" w:cs="Times New Roman"/>
                <w:sz w:val="24"/>
                <w:szCs w:val="24"/>
              </w:rPr>
              <w:t>СК п</w:t>
            </w:r>
            <w:proofErr w:type="gramStart"/>
            <w:r w:rsidR="009E1CC7" w:rsidRPr="0094707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E1CC7" w:rsidRPr="00947073">
              <w:rPr>
                <w:rFonts w:ascii="Times New Roman" w:hAnsi="Times New Roman" w:cs="Times New Roman"/>
                <w:sz w:val="24"/>
                <w:szCs w:val="24"/>
              </w:rPr>
              <w:t>овотагилка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«Ассорти  талантов»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D53028"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(акция подросток, </w:t>
            </w:r>
            <w:proofErr w:type="spellStart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антинаркотик</w:t>
            </w:r>
            <w:proofErr w:type="spellEnd"/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Парамонова В.Е. </w:t>
            </w:r>
          </w:p>
          <w:p w:rsidR="00C14526" w:rsidRPr="00947073" w:rsidRDefault="00C14526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28" w:rsidRPr="00947073" w:rsidTr="009E1CC7">
        <w:trPr>
          <w:trHeight w:val="429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D53028" w:rsidRPr="00947073" w:rsidRDefault="00D53028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28" w:rsidRPr="00947073" w:rsidRDefault="00D53028" w:rsidP="00D5302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30.06.2018 20-00</w:t>
            </w:r>
          </w:p>
          <w:p w:rsidR="00D53028" w:rsidRPr="00947073" w:rsidRDefault="009E1CC7" w:rsidP="00D5302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 w:rsidR="00D53028" w:rsidRPr="0094707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D53028" w:rsidRPr="00947073" w:rsidRDefault="00D53028" w:rsidP="00D5302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Новотагилка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28" w:rsidRPr="00947073" w:rsidRDefault="00D53028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«Молодо-зелено»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53028" w:rsidRPr="00947073" w:rsidRDefault="00D53028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53028" w:rsidRPr="00947073" w:rsidRDefault="00D53028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D53028" w:rsidRPr="00947073" w:rsidRDefault="00D53028" w:rsidP="000621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73">
              <w:rPr>
                <w:rFonts w:ascii="Times New Roman" w:hAnsi="Times New Roman" w:cs="Times New Roman"/>
                <w:sz w:val="24"/>
                <w:szCs w:val="24"/>
              </w:rPr>
              <w:t>Парамонова В.Е.</w:t>
            </w:r>
          </w:p>
        </w:tc>
      </w:tr>
    </w:tbl>
    <w:p w:rsidR="00C14526" w:rsidRPr="00947073" w:rsidRDefault="00C14526" w:rsidP="00C14526">
      <w:pPr>
        <w:rPr>
          <w:rFonts w:ascii="Times New Roman" w:hAnsi="Times New Roman" w:cs="Times New Roman"/>
          <w:sz w:val="24"/>
          <w:szCs w:val="24"/>
        </w:rPr>
      </w:pPr>
    </w:p>
    <w:p w:rsidR="00D53028" w:rsidRPr="00947073" w:rsidRDefault="00D53028" w:rsidP="00D53028">
      <w:pPr>
        <w:rPr>
          <w:rFonts w:ascii="Times New Roman" w:hAnsi="Times New Roman" w:cs="Times New Roman"/>
          <w:sz w:val="24"/>
          <w:szCs w:val="24"/>
        </w:rPr>
      </w:pPr>
      <w:r w:rsidRPr="00947073">
        <w:rPr>
          <w:rFonts w:ascii="Times New Roman" w:hAnsi="Times New Roman" w:cs="Times New Roman"/>
          <w:sz w:val="24"/>
          <w:szCs w:val="24"/>
        </w:rPr>
        <w:t xml:space="preserve">Заведующий  СК  п. Новотагилка       Парамонова  В.Е. </w:t>
      </w:r>
    </w:p>
    <w:p w:rsidR="00A95D43" w:rsidRPr="00947073" w:rsidRDefault="00A95D43">
      <w:pPr>
        <w:rPr>
          <w:rFonts w:ascii="Times New Roman" w:hAnsi="Times New Roman" w:cs="Times New Roman"/>
          <w:sz w:val="24"/>
          <w:szCs w:val="24"/>
        </w:rPr>
      </w:pPr>
    </w:p>
    <w:sectPr w:rsidR="00A95D43" w:rsidRPr="00947073" w:rsidSect="00C145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526"/>
    <w:rsid w:val="0041610B"/>
    <w:rsid w:val="00947073"/>
    <w:rsid w:val="009E1CC7"/>
    <w:rsid w:val="00A95D43"/>
    <w:rsid w:val="00C14526"/>
    <w:rsid w:val="00D53028"/>
    <w:rsid w:val="00EC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dcterms:created xsi:type="dcterms:W3CDTF">2018-05-18T05:25:00Z</dcterms:created>
  <dcterms:modified xsi:type="dcterms:W3CDTF">2018-05-24T03:54:00Z</dcterms:modified>
</cp:coreProperties>
</file>