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BD" w:rsidRPr="00133B50" w:rsidRDefault="005150BD" w:rsidP="00980A3B">
      <w:pPr>
        <w:ind w:left="4956" w:firstLine="1917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>Утверждаю:</w:t>
      </w:r>
    </w:p>
    <w:p w:rsidR="005150BD" w:rsidRPr="00133B50" w:rsidRDefault="005150BD" w:rsidP="00980A3B">
      <w:pPr>
        <w:ind w:left="4956" w:firstLine="708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Директор МКУ «ГДК» МГО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Е.В.Бурова __________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</w:p>
    <w:p w:rsidR="005150BD" w:rsidRPr="00133B50" w:rsidRDefault="00DC2567" w:rsidP="005150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на февраль</w:t>
      </w:r>
      <w:r w:rsidR="000A44E1">
        <w:rPr>
          <w:rFonts w:ascii="Times New Roman" w:hAnsi="Times New Roman"/>
        </w:rPr>
        <w:t xml:space="preserve"> 2018</w:t>
      </w:r>
      <w:r w:rsidR="005150BD" w:rsidRPr="00133B50">
        <w:rPr>
          <w:rFonts w:ascii="Times New Roman" w:hAnsi="Times New Roman"/>
        </w:rPr>
        <w:t>г.</w:t>
      </w:r>
    </w:p>
    <w:p w:rsidR="005150BD" w:rsidRPr="00133B50" w:rsidRDefault="00FC0676" w:rsidP="005150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«ГДК» МГО филиал СДК с.</w:t>
      </w:r>
      <w:r w:rsidR="005150BD" w:rsidRPr="00133B50">
        <w:rPr>
          <w:rFonts w:ascii="Times New Roman" w:hAnsi="Times New Roman"/>
          <w:b/>
        </w:rPr>
        <w:t>Черновское</w:t>
      </w:r>
    </w:p>
    <w:p w:rsidR="005150BD" w:rsidRPr="00133B50" w:rsidRDefault="005150BD" w:rsidP="005150BD">
      <w:pPr>
        <w:jc w:val="center"/>
        <w:rPr>
          <w:rFonts w:ascii="Times New Roman" w:hAnsi="Times New Roman"/>
        </w:rPr>
      </w:pPr>
    </w:p>
    <w:tbl>
      <w:tblPr>
        <w:tblW w:w="10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2268"/>
        <w:gridCol w:w="1985"/>
        <w:gridCol w:w="1417"/>
        <w:gridCol w:w="1327"/>
      </w:tblGrid>
      <w:tr w:rsidR="005150BD" w:rsidRPr="00133B50" w:rsidTr="003D780E">
        <w:trPr>
          <w:trHeight w:val="1102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Число, время, место проведения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85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141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132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ответственный</w:t>
            </w:r>
          </w:p>
        </w:tc>
      </w:tr>
      <w:tr w:rsidR="005150BD" w:rsidRPr="00133B50" w:rsidTr="003D780E">
        <w:trPr>
          <w:trHeight w:val="849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150BD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  <w:r w:rsidR="000A44E1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DC2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DC2567">
              <w:rPr>
                <w:rFonts w:ascii="Times New Roman" w:hAnsi="Times New Roman"/>
              </w:rPr>
              <w:t xml:space="preserve">Сталинградская </w:t>
            </w:r>
            <w:proofErr w:type="gramStart"/>
            <w:r w:rsidR="00DC2567">
              <w:rPr>
                <w:rFonts w:ascii="Times New Roman" w:hAnsi="Times New Roman"/>
              </w:rPr>
              <w:t>битва</w:t>
            </w:r>
            <w:r w:rsidRPr="00133B50">
              <w:rPr>
                <w:rFonts w:ascii="Times New Roman" w:hAnsi="Times New Roman"/>
              </w:rPr>
              <w:t xml:space="preserve">»  </w:t>
            </w:r>
            <w:proofErr w:type="gramEnd"/>
          </w:p>
        </w:tc>
        <w:tc>
          <w:tcPr>
            <w:tcW w:w="1985" w:type="dxa"/>
          </w:tcPr>
          <w:p w:rsidR="005150BD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видеолекторий</w:t>
            </w:r>
          </w:p>
        </w:tc>
        <w:tc>
          <w:tcPr>
            <w:tcW w:w="141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150BD" w:rsidRPr="00133B50" w:rsidRDefault="00DC2567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(День воинской славы</w:t>
            </w:r>
            <w:r w:rsidR="005150BD"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5150BD" w:rsidRDefault="00A553CA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Морозова И.А.</w:t>
            </w:r>
          </w:p>
          <w:p w:rsidR="000A44E1" w:rsidRPr="00133B50" w:rsidRDefault="000A44E1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6AEC" w:rsidRPr="00133B50" w:rsidTr="003D780E">
        <w:trPr>
          <w:trHeight w:val="849"/>
        </w:trPr>
        <w:tc>
          <w:tcPr>
            <w:tcW w:w="851" w:type="dxa"/>
          </w:tcPr>
          <w:p w:rsidR="00C76AEC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76AEC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  <w:r w:rsidR="000A44E1">
              <w:rPr>
                <w:rFonts w:ascii="Times New Roman" w:hAnsi="Times New Roman"/>
              </w:rPr>
              <w:t>.2018</w:t>
            </w:r>
            <w:r w:rsidR="00527F66" w:rsidRPr="00133B50">
              <w:rPr>
                <w:rFonts w:ascii="Times New Roman" w:hAnsi="Times New Roman"/>
              </w:rPr>
              <w:t>г.</w:t>
            </w:r>
          </w:p>
          <w:p w:rsidR="00527F66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27F66" w:rsidRPr="00133B50">
              <w:rPr>
                <w:rFonts w:ascii="Times New Roman" w:hAnsi="Times New Roman"/>
              </w:rPr>
              <w:t>:00ч.</w:t>
            </w:r>
          </w:p>
          <w:p w:rsidR="00527F66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C76AEC" w:rsidRPr="00133B50" w:rsidRDefault="00527F66" w:rsidP="002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25314E">
              <w:rPr>
                <w:rFonts w:ascii="Times New Roman" w:hAnsi="Times New Roman"/>
              </w:rPr>
              <w:t>Безопасный огонёк</w:t>
            </w:r>
            <w:r w:rsidRPr="00133B5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C76AEC" w:rsidRPr="00133B50" w:rsidRDefault="0025314E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Познавательная развлекательна программа по </w:t>
            </w:r>
            <w:r w:rsidR="006B4E6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ПБ</w:t>
            </w:r>
          </w:p>
        </w:tc>
        <w:tc>
          <w:tcPr>
            <w:tcW w:w="1417" w:type="dxa"/>
          </w:tcPr>
          <w:p w:rsidR="00C76AEC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27F66" w:rsidRPr="00133B50" w:rsidRDefault="0025314E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24E98">
              <w:rPr>
                <w:rFonts w:ascii="Times New Roman" w:hAnsi="Times New Roman"/>
              </w:rPr>
              <w:t>программа ГОЧС и ПБ</w:t>
            </w:r>
            <w:r w:rsidR="000A44E1">
              <w:rPr>
                <w:rFonts w:ascii="Times New Roman" w:hAnsi="Times New Roman"/>
              </w:rPr>
              <w:t>; ЗОЖ)</w:t>
            </w:r>
          </w:p>
        </w:tc>
        <w:tc>
          <w:tcPr>
            <w:tcW w:w="1327" w:type="dxa"/>
          </w:tcPr>
          <w:p w:rsidR="009A385A" w:rsidRPr="00133B50" w:rsidRDefault="009A385A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Галуза Л. К.</w:t>
            </w:r>
          </w:p>
        </w:tc>
      </w:tr>
      <w:tr w:rsidR="005150BD" w:rsidRPr="00133B50" w:rsidTr="00133B50">
        <w:trPr>
          <w:trHeight w:val="609"/>
        </w:trPr>
        <w:tc>
          <w:tcPr>
            <w:tcW w:w="851" w:type="dxa"/>
          </w:tcPr>
          <w:p w:rsidR="005150BD" w:rsidRPr="00133B50" w:rsidRDefault="00FC067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150BD" w:rsidRPr="00133B50" w:rsidRDefault="0025314E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  <w:r w:rsidR="000A44E1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5150BD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              15:00ч.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5150BD" w:rsidRPr="00133B50" w:rsidRDefault="005150BD" w:rsidP="002531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25314E">
              <w:rPr>
                <w:rFonts w:ascii="Times New Roman" w:hAnsi="Times New Roman"/>
              </w:rPr>
              <w:t>Алкоголь – жестокий яд!</w:t>
            </w:r>
            <w:r w:rsidR="009354DD" w:rsidRPr="00133B50">
              <w:rPr>
                <w:rFonts w:ascii="Times New Roman" w:hAnsi="Times New Roman"/>
              </w:rPr>
              <w:t>»</w:t>
            </w:r>
            <w:r w:rsidRPr="00133B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150BD" w:rsidRPr="00133B50" w:rsidRDefault="0025314E" w:rsidP="00C1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агитационный конкурс рисунков</w:t>
            </w:r>
          </w:p>
        </w:tc>
        <w:tc>
          <w:tcPr>
            <w:tcW w:w="1417" w:type="dxa"/>
          </w:tcPr>
          <w:p w:rsidR="0025314E" w:rsidRDefault="005150BD" w:rsidP="0025314E">
            <w:pPr>
              <w:ind w:right="-109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150BD" w:rsidRPr="00133B50" w:rsidRDefault="0025314E" w:rsidP="0025314E">
            <w:pPr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(ЗОЖ; антиалкогольная пропаганда; акция «Подросток»</w:t>
            </w:r>
            <w:r w:rsidR="005150BD"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5150BD" w:rsidRPr="00133B50" w:rsidRDefault="000E426A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FC0676" w:rsidRPr="00133B50" w:rsidTr="00133B50">
        <w:trPr>
          <w:trHeight w:val="609"/>
        </w:trPr>
        <w:tc>
          <w:tcPr>
            <w:tcW w:w="851" w:type="dxa"/>
          </w:tcPr>
          <w:p w:rsidR="00FC0676" w:rsidRPr="00133B50" w:rsidRDefault="00FC067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FC0676" w:rsidRPr="00FC0676" w:rsidRDefault="00C24E98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  <w:r w:rsidR="000A44E1">
              <w:rPr>
                <w:rFonts w:ascii="Times New Roman" w:hAnsi="Times New Roman"/>
              </w:rPr>
              <w:t>.18</w:t>
            </w:r>
            <w:r w:rsidR="00FC0676" w:rsidRPr="00FC0676">
              <w:rPr>
                <w:rFonts w:ascii="Times New Roman" w:hAnsi="Times New Roman"/>
              </w:rPr>
              <w:t>г.</w:t>
            </w:r>
          </w:p>
          <w:p w:rsidR="00FC0676" w:rsidRPr="00FC0676" w:rsidRDefault="00285CA2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C0676" w:rsidRPr="00FC0676">
              <w:rPr>
                <w:rFonts w:ascii="Times New Roman" w:hAnsi="Times New Roman"/>
              </w:rPr>
              <w:t>:00ч.</w:t>
            </w:r>
          </w:p>
          <w:p w:rsidR="00FC0676" w:rsidRPr="00133B50" w:rsidRDefault="00FC0676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FC0676" w:rsidRPr="00133B50" w:rsidRDefault="00FC0676" w:rsidP="00C24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«</w:t>
            </w:r>
            <w:r w:rsidR="00C24E98">
              <w:rPr>
                <w:rFonts w:ascii="Times New Roman" w:hAnsi="Times New Roman"/>
              </w:rPr>
              <w:t>Пусть миром правит любовь</w:t>
            </w:r>
            <w:proofErr w:type="gramStart"/>
            <w:r w:rsidR="00C24E98">
              <w:rPr>
                <w:rFonts w:ascii="Times New Roman" w:hAnsi="Times New Roman"/>
              </w:rPr>
              <w:t>!</w:t>
            </w:r>
            <w:r w:rsidRPr="00FC0676">
              <w:rPr>
                <w:rFonts w:ascii="Times New Roman" w:hAnsi="Times New Roman"/>
              </w:rPr>
              <w:t xml:space="preserve">»  </w:t>
            </w:r>
            <w:proofErr w:type="gramEnd"/>
          </w:p>
        </w:tc>
        <w:tc>
          <w:tcPr>
            <w:tcW w:w="1985" w:type="dxa"/>
          </w:tcPr>
          <w:p w:rsidR="00FC0676" w:rsidRPr="00133B50" w:rsidRDefault="00285CA2" w:rsidP="00C167DF">
            <w:pPr>
              <w:jc w:val="center"/>
              <w:rPr>
                <w:rFonts w:ascii="Times New Roman" w:hAnsi="Times New Roman"/>
              </w:rPr>
            </w:pPr>
            <w:r w:rsidRPr="00285CA2">
              <w:rPr>
                <w:rFonts w:ascii="Times New Roman" w:hAnsi="Times New Roman"/>
              </w:rPr>
              <w:t>Конкурсная развлекательная программа, посвящённая Дню всех влюблённых.</w:t>
            </w:r>
          </w:p>
        </w:tc>
        <w:tc>
          <w:tcPr>
            <w:tcW w:w="1417" w:type="dxa"/>
          </w:tcPr>
          <w:p w:rsidR="00FC0676" w:rsidRPr="00FC0676" w:rsidRDefault="00FC0676" w:rsidP="00FC0676">
            <w:pPr>
              <w:ind w:right="-109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План</w:t>
            </w:r>
          </w:p>
          <w:p w:rsidR="00FC0676" w:rsidRPr="00133B50" w:rsidRDefault="0090043D" w:rsidP="00285CA2">
            <w:pPr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85CA2">
              <w:rPr>
                <w:rFonts w:ascii="Times New Roman" w:hAnsi="Times New Roman"/>
              </w:rPr>
              <w:t>«Молодёжь Миасса»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FC0676" w:rsidRDefault="0090043D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  <w:p w:rsidR="00285CA2" w:rsidRDefault="00285CA2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Галуза Л. К.</w:t>
            </w:r>
          </w:p>
        </w:tc>
      </w:tr>
      <w:tr w:rsidR="005150BD" w:rsidRPr="00133B50" w:rsidTr="003D780E">
        <w:trPr>
          <w:trHeight w:val="656"/>
        </w:trPr>
        <w:tc>
          <w:tcPr>
            <w:tcW w:w="851" w:type="dxa"/>
          </w:tcPr>
          <w:p w:rsidR="005150BD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5150BD" w:rsidRPr="00133B50" w:rsidRDefault="00285CA2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  <w:r w:rsidR="0090043D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285CA2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285CA2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Площадь перед </w:t>
            </w:r>
            <w:r w:rsidR="005150BD"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9354DD" w:rsidP="0028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285CA2" w:rsidRPr="00285CA2">
              <w:rPr>
                <w:rFonts w:ascii="Times New Roman" w:hAnsi="Times New Roman"/>
              </w:rPr>
              <w:t>«Не было бы счастья, да несчастье помогло!» (по мотивам русской народной сказки «Морозко»)</w:t>
            </w:r>
            <w:r w:rsidR="0090043D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0BD" w:rsidRPr="00133B50" w:rsidRDefault="00285CA2" w:rsidP="00777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CA2">
              <w:rPr>
                <w:rFonts w:ascii="Times New Roman" w:hAnsi="Times New Roman"/>
              </w:rPr>
              <w:t>Театрализованная развлекательная программа для населения (Масленица)</w:t>
            </w:r>
          </w:p>
        </w:tc>
        <w:tc>
          <w:tcPr>
            <w:tcW w:w="1417" w:type="dxa"/>
          </w:tcPr>
          <w:p w:rsidR="005150BD" w:rsidRPr="00133B50" w:rsidRDefault="005150BD" w:rsidP="0090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33B50">
              <w:rPr>
                <w:rFonts w:ascii="Times New Roman" w:hAnsi="Times New Roman"/>
              </w:rPr>
              <w:t>План</w:t>
            </w:r>
            <w:r w:rsidRPr="00133B50">
              <w:rPr>
                <w:rFonts w:ascii="Times New Roman" w:hAnsi="Times New Roman"/>
              </w:rPr>
              <w:br/>
            </w:r>
            <w:r w:rsidR="00285CA2">
              <w:rPr>
                <w:rFonts w:ascii="Times New Roman" w:hAnsi="Times New Roman"/>
              </w:rPr>
              <w:t>(</w:t>
            </w:r>
            <w:proofErr w:type="gramEnd"/>
            <w:r w:rsidR="00285CA2">
              <w:rPr>
                <w:rFonts w:ascii="Times New Roman" w:hAnsi="Times New Roman"/>
              </w:rPr>
              <w:t xml:space="preserve">Год волонтёрства; </w:t>
            </w:r>
            <w:r w:rsidR="001C6258">
              <w:rPr>
                <w:rFonts w:ascii="Times New Roman" w:hAnsi="Times New Roman"/>
              </w:rPr>
              <w:t xml:space="preserve">«Крепкая семья»; </w:t>
            </w:r>
            <w:r w:rsidR="00285CA2" w:rsidRPr="00285CA2">
              <w:rPr>
                <w:rFonts w:ascii="Times New Roman" w:hAnsi="Times New Roman"/>
              </w:rPr>
              <w:t>«Развитие и поддержка на</w:t>
            </w:r>
            <w:r w:rsidR="00285CA2">
              <w:rPr>
                <w:rFonts w:ascii="Times New Roman" w:hAnsi="Times New Roman"/>
              </w:rPr>
              <w:t>циональных культур Южного Урала</w:t>
            </w:r>
            <w:r w:rsidR="0090043D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5150BD" w:rsidRDefault="005150BD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CA2" w:rsidRDefault="00285CA2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 С.</w:t>
            </w:r>
          </w:p>
          <w:p w:rsidR="00285CA2" w:rsidRPr="00133B50" w:rsidRDefault="00285CA2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4FF3" w:rsidRPr="00133B50" w:rsidTr="005650A3">
        <w:trPr>
          <w:trHeight w:val="70"/>
        </w:trPr>
        <w:tc>
          <w:tcPr>
            <w:tcW w:w="851" w:type="dxa"/>
          </w:tcPr>
          <w:p w:rsidR="00D24FF3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24FF3" w:rsidRPr="00D24FF3" w:rsidRDefault="00285CA2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  <w:r w:rsidR="0090043D">
              <w:rPr>
                <w:rFonts w:ascii="Times New Roman" w:hAnsi="Times New Roman"/>
              </w:rPr>
              <w:t>.2018</w:t>
            </w:r>
            <w:r w:rsidR="00D24FF3" w:rsidRPr="00D24FF3">
              <w:rPr>
                <w:rFonts w:ascii="Times New Roman" w:hAnsi="Times New Roman"/>
              </w:rPr>
              <w:t>г.</w:t>
            </w:r>
          </w:p>
          <w:p w:rsidR="00D24FF3" w:rsidRPr="00D24FF3" w:rsidRDefault="00285CA2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24FF3" w:rsidRPr="00D24FF3">
              <w:rPr>
                <w:rFonts w:ascii="Times New Roman" w:hAnsi="Times New Roman"/>
              </w:rPr>
              <w:t>:00ч.</w:t>
            </w:r>
            <w:r>
              <w:rPr>
                <w:rFonts w:ascii="Times New Roman" w:hAnsi="Times New Roman"/>
              </w:rPr>
              <w:t>-16:00ч.</w:t>
            </w:r>
          </w:p>
          <w:p w:rsidR="00D24FF3" w:rsidRPr="00133B50" w:rsidRDefault="00285CA2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перед </w:t>
            </w:r>
            <w:r w:rsidR="00D24FF3" w:rsidRPr="00D24FF3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D24FF3" w:rsidRPr="00133B50" w:rsidRDefault="00D24FF3" w:rsidP="0028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85CA2" w:rsidRPr="00285CA2">
              <w:rPr>
                <w:rFonts w:ascii="Times New Roman" w:hAnsi="Times New Roman"/>
              </w:rPr>
              <w:t>Добрая ярмарка»</w:t>
            </w:r>
          </w:p>
        </w:tc>
        <w:tc>
          <w:tcPr>
            <w:tcW w:w="1985" w:type="dxa"/>
          </w:tcPr>
          <w:p w:rsidR="00D24FF3" w:rsidRDefault="00285CA2" w:rsidP="00F2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5CA2">
              <w:rPr>
                <w:rFonts w:ascii="Times New Roman" w:hAnsi="Times New Roman"/>
              </w:rPr>
              <w:t>День добрых дел</w:t>
            </w:r>
            <w:r>
              <w:rPr>
                <w:rFonts w:ascii="Times New Roman" w:hAnsi="Times New Roman"/>
              </w:rPr>
              <w:t>: благотворительная ярмарка</w:t>
            </w:r>
          </w:p>
        </w:tc>
        <w:tc>
          <w:tcPr>
            <w:tcW w:w="1417" w:type="dxa"/>
          </w:tcPr>
          <w:p w:rsidR="0090043D" w:rsidRDefault="00894BC0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24FF3" w:rsidRPr="00133B50" w:rsidRDefault="00E738CE" w:rsidP="00285C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0043D">
              <w:rPr>
                <w:rFonts w:ascii="Times New Roman" w:hAnsi="Times New Roman"/>
              </w:rPr>
              <w:t>(</w:t>
            </w:r>
            <w:r w:rsidR="009A385A">
              <w:rPr>
                <w:rFonts w:ascii="Times New Roman" w:hAnsi="Times New Roman"/>
              </w:rPr>
              <w:t>Год волонтёра</w:t>
            </w:r>
            <w:r w:rsidR="0090043D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285CA2" w:rsidRDefault="00285CA2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FF3" w:rsidRDefault="0090043D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  <w:p w:rsidR="00285CA2" w:rsidRPr="00133B50" w:rsidRDefault="00285CA2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0BD" w:rsidRPr="00133B50" w:rsidTr="001C6258">
        <w:trPr>
          <w:trHeight w:val="1407"/>
        </w:trPr>
        <w:tc>
          <w:tcPr>
            <w:tcW w:w="851" w:type="dxa"/>
          </w:tcPr>
          <w:p w:rsidR="005150BD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5150BD" w:rsidRPr="00133B50" w:rsidRDefault="00285CA2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B4E6A">
              <w:rPr>
                <w:rFonts w:ascii="Times New Roman" w:hAnsi="Times New Roman"/>
              </w:rPr>
              <w:t>3</w:t>
            </w:r>
            <w:r w:rsidR="0090043D">
              <w:rPr>
                <w:rFonts w:ascii="Times New Roman" w:hAnsi="Times New Roman"/>
              </w:rPr>
              <w:t>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6B4E6A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E426A">
              <w:rPr>
                <w:rFonts w:ascii="Times New Roman" w:hAnsi="Times New Roman"/>
              </w:rPr>
              <w:t>:0</w:t>
            </w:r>
            <w:r w:rsidR="005150BD" w:rsidRPr="00133B50">
              <w:rPr>
                <w:rFonts w:ascii="Times New Roman" w:hAnsi="Times New Roman"/>
              </w:rPr>
              <w:t>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DB27F0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DB27F0">
              <w:rPr>
                <w:rFonts w:ascii="Times New Roman" w:hAnsi="Times New Roman"/>
              </w:rPr>
              <w:t>Бравые ребята»</w:t>
            </w:r>
          </w:p>
        </w:tc>
        <w:tc>
          <w:tcPr>
            <w:tcW w:w="1985" w:type="dxa"/>
          </w:tcPr>
          <w:p w:rsidR="005150BD" w:rsidRPr="00133B50" w:rsidRDefault="005650A3" w:rsidP="006B6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</w:t>
            </w:r>
            <w:r w:rsidR="00DB27F0" w:rsidRPr="00DB27F0">
              <w:rPr>
                <w:rFonts w:ascii="Times New Roman" w:hAnsi="Times New Roman"/>
              </w:rPr>
              <w:t xml:space="preserve"> развлекательная программа (23 февраля)</w:t>
            </w:r>
          </w:p>
        </w:tc>
        <w:tc>
          <w:tcPr>
            <w:tcW w:w="1417" w:type="dxa"/>
          </w:tcPr>
          <w:p w:rsidR="00DB27F0" w:rsidRDefault="005150BD" w:rsidP="00DB27F0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150BD" w:rsidRPr="00133B50" w:rsidRDefault="00DB27F0" w:rsidP="00DB2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(военно-патриотический день</w:t>
            </w:r>
            <w:r w:rsidR="005150BD"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90043D" w:rsidRPr="00133B50" w:rsidRDefault="005650A3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 С.</w:t>
            </w:r>
            <w:bookmarkStart w:id="0" w:name="_GoBack"/>
            <w:bookmarkEnd w:id="0"/>
          </w:p>
        </w:tc>
      </w:tr>
    </w:tbl>
    <w:p w:rsidR="008318B6" w:rsidRPr="00E16594" w:rsidRDefault="008318B6">
      <w:pPr>
        <w:rPr>
          <w:rFonts w:ascii="Times New Roman" w:hAnsi="Times New Roman"/>
        </w:rPr>
      </w:pPr>
    </w:p>
    <w:sectPr w:rsidR="008318B6" w:rsidRPr="00E1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ED"/>
    <w:rsid w:val="000A44E1"/>
    <w:rsid w:val="000E426A"/>
    <w:rsid w:val="00100B09"/>
    <w:rsid w:val="00133B50"/>
    <w:rsid w:val="001C6258"/>
    <w:rsid w:val="00222AF2"/>
    <w:rsid w:val="0025314E"/>
    <w:rsid w:val="00285CA2"/>
    <w:rsid w:val="00336671"/>
    <w:rsid w:val="003526F4"/>
    <w:rsid w:val="004C1A3A"/>
    <w:rsid w:val="005150BD"/>
    <w:rsid w:val="00527F66"/>
    <w:rsid w:val="005650A3"/>
    <w:rsid w:val="0058463B"/>
    <w:rsid w:val="006936E7"/>
    <w:rsid w:val="006B4E6A"/>
    <w:rsid w:val="006B6718"/>
    <w:rsid w:val="006E3DBE"/>
    <w:rsid w:val="007777F5"/>
    <w:rsid w:val="008318B6"/>
    <w:rsid w:val="00894BC0"/>
    <w:rsid w:val="0090043D"/>
    <w:rsid w:val="009155ED"/>
    <w:rsid w:val="00916F66"/>
    <w:rsid w:val="009354DD"/>
    <w:rsid w:val="00970F8A"/>
    <w:rsid w:val="00980A3B"/>
    <w:rsid w:val="009A385A"/>
    <w:rsid w:val="00A36CD1"/>
    <w:rsid w:val="00A553CA"/>
    <w:rsid w:val="00A73896"/>
    <w:rsid w:val="00C167DF"/>
    <w:rsid w:val="00C24E98"/>
    <w:rsid w:val="00C76AEC"/>
    <w:rsid w:val="00D24FF3"/>
    <w:rsid w:val="00DB27F0"/>
    <w:rsid w:val="00DC2567"/>
    <w:rsid w:val="00E16594"/>
    <w:rsid w:val="00E738CE"/>
    <w:rsid w:val="00F23673"/>
    <w:rsid w:val="00F56DBB"/>
    <w:rsid w:val="00F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68C3-8129-4AF9-8094-1F3954D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Черновской</dc:creator>
  <cp:keywords/>
  <dc:description/>
  <cp:lastModifiedBy>Черновской</cp:lastModifiedBy>
  <cp:revision>25</cp:revision>
  <dcterms:created xsi:type="dcterms:W3CDTF">2017-11-17T05:02:00Z</dcterms:created>
  <dcterms:modified xsi:type="dcterms:W3CDTF">2018-01-19T12:25:00Z</dcterms:modified>
</cp:coreProperties>
</file>